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D76DD" w14:textId="77777777" w:rsidR="00825651" w:rsidRDefault="00825651"/>
    <w:p w14:paraId="2F15DC32" w14:textId="77777777" w:rsidR="00825651" w:rsidRDefault="00825651"/>
    <w:p w14:paraId="74AD30D2" w14:textId="77777777" w:rsidR="00825651" w:rsidRDefault="00825651"/>
    <w:p w14:paraId="3336CD25" w14:textId="77777777" w:rsidR="00825651" w:rsidRDefault="00825651"/>
    <w:p w14:paraId="5868CACC" w14:textId="77777777" w:rsidR="00825651" w:rsidRDefault="00825651"/>
    <w:p w14:paraId="4738E374" w14:textId="77777777" w:rsidR="00825651" w:rsidRDefault="00825651"/>
    <w:p w14:paraId="6C7AAFD5" w14:textId="77777777" w:rsidR="00825651" w:rsidRDefault="00825651"/>
    <w:p w14:paraId="39B85E4A" w14:textId="77777777" w:rsidR="00825651" w:rsidRDefault="00825651"/>
    <w:p w14:paraId="7106038A" w14:textId="77777777" w:rsidR="00825651" w:rsidRDefault="00825651"/>
    <w:p w14:paraId="0EC2A9FD" w14:textId="77777777" w:rsidR="00825651" w:rsidRDefault="00825651"/>
    <w:tbl>
      <w:tblPr>
        <w:tblStyle w:val="a"/>
        <w:tblW w:w="63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7"/>
        <w:gridCol w:w="4252"/>
      </w:tblGrid>
      <w:tr w:rsidR="00825651" w14:paraId="0C9FDAD7" w14:textId="77777777" w:rsidTr="00F2174B">
        <w:trPr>
          <w:trHeight w:val="1905"/>
        </w:trPr>
        <w:tc>
          <w:tcPr>
            <w:tcW w:w="21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1254A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01544" w14:textId="7890537B" w:rsidR="00825651" w:rsidRDefault="001A0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3DF8327" wp14:editId="709AD36F">
                  <wp:simplePos x="0" y="0"/>
                  <wp:positionH relativeFrom="page">
                    <wp:posOffset>53975</wp:posOffset>
                  </wp:positionH>
                  <wp:positionV relativeFrom="page">
                    <wp:posOffset>635</wp:posOffset>
                  </wp:positionV>
                  <wp:extent cx="1052465" cy="600075"/>
                  <wp:effectExtent l="0" t="0" r="0" b="0"/>
                  <wp:wrapNone/>
                  <wp:docPr id="9422559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55965" name="Imagen 942255965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184" cy="6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  <w:tcBorders>
              <w:top w:val="single" w:sz="8" w:space="0" w:color="FFFFFF"/>
              <w:left w:val="single" w:sz="12" w:space="0" w:color="1254A2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C10B" w14:textId="70085E3B" w:rsidR="00825651" w:rsidRDefault="005C6196" w:rsidP="00F2174B">
            <w:pPr>
              <w:widowControl w:val="0"/>
              <w:spacing w:line="360" w:lineRule="auto"/>
              <w:ind w:left="141"/>
              <w:rPr>
                <w:rFonts w:ascii="Roboto" w:eastAsia="Roboto" w:hAnsi="Roboto" w:cs="Roboto"/>
                <w:b/>
                <w:color w:val="333333"/>
                <w:sz w:val="27"/>
                <w:szCs w:val="27"/>
                <w:highlight w:val="white"/>
              </w:rPr>
            </w:pPr>
            <w:r>
              <w:rPr>
                <w:rFonts w:ascii="Roboto" w:eastAsia="Roboto" w:hAnsi="Roboto" w:cs="Roboto"/>
                <w:b/>
                <w:color w:val="1254A2"/>
                <w:sz w:val="21"/>
                <w:szCs w:val="21"/>
                <w:highlight w:val="white"/>
              </w:rPr>
              <w:t>Nombre Apellido</w:t>
            </w:r>
            <w:r w:rsidR="00000000">
              <w:rPr>
                <w:rFonts w:ascii="Roboto" w:eastAsia="Roboto" w:hAnsi="Roboto" w:cs="Roboto"/>
                <w:b/>
                <w:color w:val="333333"/>
                <w:sz w:val="27"/>
                <w:szCs w:val="27"/>
                <w:highlight w:val="white"/>
              </w:rPr>
              <w:t xml:space="preserve"> </w:t>
            </w:r>
          </w:p>
          <w:p w14:paraId="20C6C00E" w14:textId="251968F6" w:rsidR="00825651" w:rsidRDefault="005C6196" w:rsidP="00F2174B">
            <w:pPr>
              <w:widowControl w:val="0"/>
              <w:spacing w:line="360" w:lineRule="auto"/>
              <w:ind w:left="141"/>
              <w:rPr>
                <w:rFonts w:ascii="Roboto" w:eastAsia="Roboto" w:hAnsi="Roboto" w:cs="Roboto"/>
                <w:b/>
                <w:i/>
                <w:color w:val="434343"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i/>
                <w:color w:val="434343"/>
                <w:sz w:val="18"/>
                <w:szCs w:val="18"/>
              </w:rPr>
              <w:t>Cargo</w:t>
            </w:r>
          </w:p>
          <w:p w14:paraId="03C292A3" w14:textId="77777777" w:rsidR="00825651" w:rsidRDefault="00000000" w:rsidP="00F2174B">
            <w:pPr>
              <w:widowControl w:val="0"/>
              <w:spacing w:line="360" w:lineRule="auto"/>
              <w:ind w:left="141"/>
              <w:rPr>
                <w:rFonts w:ascii="Roboto Medium" w:eastAsia="Roboto Medium" w:hAnsi="Roboto Medium" w:cs="Roboto Medium"/>
                <w:color w:val="434343"/>
                <w:sz w:val="18"/>
                <w:szCs w:val="18"/>
              </w:rPr>
            </w:pPr>
            <w:r>
              <w:rPr>
                <w:rFonts w:ascii="Roboto Medium" w:eastAsia="Roboto Medium" w:hAnsi="Roboto Medium" w:cs="Roboto Medium"/>
                <w:color w:val="434343"/>
                <w:sz w:val="18"/>
                <w:szCs w:val="18"/>
              </w:rPr>
              <w:t>Instituto de Fomento Pesquero</w:t>
            </w:r>
          </w:p>
          <w:p w14:paraId="5A801782" w14:textId="77777777" w:rsidR="00825651" w:rsidRDefault="00000000" w:rsidP="00F2174B">
            <w:pPr>
              <w:widowControl w:val="0"/>
              <w:spacing w:line="360" w:lineRule="auto"/>
              <w:ind w:left="141"/>
              <w:rPr>
                <w:rFonts w:ascii="Roboto Medium" w:eastAsia="Roboto Medium" w:hAnsi="Roboto Medium" w:cs="Roboto Medium"/>
                <w:color w:val="434343"/>
                <w:sz w:val="18"/>
                <w:szCs w:val="18"/>
              </w:rPr>
            </w:pPr>
            <w:r>
              <w:rPr>
                <w:rFonts w:ascii="Roboto Medium" w:eastAsia="Roboto Medium" w:hAnsi="Roboto Medium" w:cs="Roboto Medium"/>
                <w:color w:val="434343"/>
                <w:sz w:val="18"/>
                <w:szCs w:val="18"/>
              </w:rPr>
              <w:t>Blanco #839, Valparaíso, Chile.</w:t>
            </w:r>
          </w:p>
          <w:p w14:paraId="7F12BB14" w14:textId="77777777" w:rsidR="00825651" w:rsidRDefault="00000000" w:rsidP="00F2174B">
            <w:pPr>
              <w:widowControl w:val="0"/>
              <w:spacing w:line="360" w:lineRule="auto"/>
              <w:ind w:left="141"/>
              <w:rPr>
                <w:rFonts w:ascii="Roboto Medium" w:eastAsia="Roboto Medium" w:hAnsi="Roboto Medium" w:cs="Roboto Medium"/>
                <w:color w:val="434343"/>
                <w:sz w:val="18"/>
                <w:szCs w:val="18"/>
              </w:rPr>
            </w:pPr>
            <w:r>
              <w:rPr>
                <w:rFonts w:ascii="Roboto Medium" w:eastAsia="Roboto Medium" w:hAnsi="Roboto Medium" w:cs="Roboto Medium"/>
                <w:color w:val="434343"/>
                <w:sz w:val="18"/>
                <w:szCs w:val="18"/>
              </w:rPr>
              <w:t>www.ifop.cl</w:t>
            </w:r>
          </w:p>
        </w:tc>
      </w:tr>
    </w:tbl>
    <w:p w14:paraId="6B9B2539" w14:textId="77777777" w:rsidR="00825651" w:rsidRDefault="00825651"/>
    <w:sectPr w:rsidR="008256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  <w:embedRegular r:id="rId1" w:fontKey="{1A429DAD-C182-4329-B0D6-0844F45A9210}"/>
    <w:embedBold r:id="rId2" w:fontKey="{13115668-6A54-4A42-B111-68CC268705F0}"/>
    <w:embedBoldItalic r:id="rId3" w:fontKey="{988C360D-E024-42BA-9171-EA630245B7E0}"/>
  </w:font>
  <w:font w:name="Roboto Medium">
    <w:panose1 w:val="00000000000000000000"/>
    <w:charset w:val="00"/>
    <w:family w:val="auto"/>
    <w:pitch w:val="variable"/>
    <w:sig w:usb0="E0000AFF" w:usb1="5000217F" w:usb2="00000021" w:usb3="00000000" w:csb0="0000019F" w:csb1="00000000"/>
    <w:embedRegular r:id="rId4" w:fontKey="{21984A52-BD1B-44A5-93EE-408E59F6CD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BFEEC3-1AFE-4E3A-91BB-81DDB9A8EA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A14631-F0E3-4902-92F0-613CE31853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651"/>
    <w:rsid w:val="001A0C91"/>
    <w:rsid w:val="0037338A"/>
    <w:rsid w:val="005C6196"/>
    <w:rsid w:val="00631350"/>
    <w:rsid w:val="00825651"/>
    <w:rsid w:val="00F05B28"/>
    <w:rsid w:val="00F2174B"/>
    <w:rsid w:val="00FA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F8B8D"/>
  <w15:docId w15:val="{1FBC399D-D9F3-4807-96FA-93B9136F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Golsman Guzman</cp:lastModifiedBy>
  <cp:revision>5</cp:revision>
  <dcterms:created xsi:type="dcterms:W3CDTF">2025-08-11T14:40:00Z</dcterms:created>
  <dcterms:modified xsi:type="dcterms:W3CDTF">2026-05-20T16:47:00Z</dcterms:modified>
</cp:coreProperties>
</file>